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B93BB">
      <w:pPr>
        <w:jc w:val="both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  <w:t>附件：</w:t>
      </w:r>
    </w:p>
    <w:p w14:paraId="79F081CB">
      <w:pPr>
        <w:jc w:val="center"/>
        <w:rPr>
          <w:rFonts w:hint="eastAsia" w:ascii="黑体" w:hAnsi="宋体" w:eastAsia="黑体" w:cs="黑体"/>
          <w:b w:val="0"/>
          <w:bCs/>
          <w:color w:val="000000"/>
          <w:sz w:val="44"/>
          <w:szCs w:val="44"/>
          <w:highlight w:val="none"/>
          <w:lang w:val="en-US" w:eastAsia="zh-CN" w:bidi="ar"/>
        </w:rPr>
      </w:pPr>
    </w:p>
    <w:p w14:paraId="0F2AA0D7">
      <w:pPr>
        <w:jc w:val="center"/>
        <w:rPr>
          <w:rFonts w:hint="eastAsia" w:ascii="黑体" w:hAnsi="宋体" w:eastAsia="黑体" w:cs="黑体"/>
          <w:b w:val="0"/>
          <w:bCs/>
          <w:color w:val="000000"/>
          <w:sz w:val="44"/>
          <w:szCs w:val="44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44"/>
          <w:szCs w:val="44"/>
          <w:highlight w:val="none"/>
          <w:lang w:val="en-US" w:eastAsia="zh-CN" w:bidi="ar"/>
        </w:rPr>
        <w:t>2024年优秀大视听融媒工作室申请表</w:t>
      </w:r>
    </w:p>
    <w:p w14:paraId="2AA7CE8D">
      <w:pPr>
        <w:jc w:val="center"/>
        <w:rPr>
          <w:rFonts w:hint="eastAsia" w:ascii="黑体" w:hAnsi="宋体" w:eastAsia="黑体" w:cs="黑体"/>
          <w:b w:val="0"/>
          <w:bCs/>
          <w:color w:val="000000"/>
          <w:sz w:val="44"/>
          <w:szCs w:val="44"/>
          <w:highlight w:val="none"/>
          <w:lang w:val="en-US" w:eastAsia="zh-CN" w:bidi="ar"/>
        </w:rPr>
      </w:pPr>
    </w:p>
    <w:tbl>
      <w:tblPr>
        <w:tblStyle w:val="5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39"/>
        <w:gridCol w:w="1786"/>
        <w:gridCol w:w="3760"/>
      </w:tblGrid>
      <w:tr w14:paraId="5B818259">
        <w:trPr>
          <w:trHeight w:val="590" w:hRule="atLeast"/>
          <w:jc w:val="center"/>
        </w:trPr>
        <w:tc>
          <w:tcPr>
            <w:tcW w:w="1980" w:type="dxa"/>
          </w:tcPr>
          <w:p w14:paraId="0BFA55A4"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7785" w:type="dxa"/>
            <w:gridSpan w:val="3"/>
          </w:tcPr>
          <w:p w14:paraId="407F9099"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 w14:paraId="6FB45A89">
        <w:trPr>
          <w:trHeight w:val="307" w:hRule="atLeast"/>
          <w:jc w:val="center"/>
        </w:trPr>
        <w:tc>
          <w:tcPr>
            <w:tcW w:w="1980" w:type="dxa"/>
          </w:tcPr>
          <w:p w14:paraId="12EDEFBD"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工作室名称</w:t>
            </w:r>
          </w:p>
        </w:tc>
        <w:tc>
          <w:tcPr>
            <w:tcW w:w="7785" w:type="dxa"/>
            <w:gridSpan w:val="3"/>
          </w:tcPr>
          <w:p w14:paraId="65E4DA67"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7DB6565D">
        <w:trPr>
          <w:trHeight w:val="307" w:hRule="atLeast"/>
          <w:jc w:val="center"/>
        </w:trPr>
        <w:tc>
          <w:tcPr>
            <w:tcW w:w="1980" w:type="dxa"/>
            <w:vAlign w:val="center"/>
          </w:tcPr>
          <w:p w14:paraId="69DEFBA0"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7785" w:type="dxa"/>
            <w:gridSpan w:val="3"/>
            <w:vAlign w:val="center"/>
          </w:tcPr>
          <w:p w14:paraId="47726491">
            <w:pPr>
              <w:jc w:val="center"/>
              <w:rPr>
                <w:rFonts w:hint="default" w:ascii="黑体" w:hAnsi="宋体" w:eastAsia="黑体" w:cs="黑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内容创新创作  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科技和数据开发应用  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运营与服务模式拓展  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其他</w:t>
            </w:r>
          </w:p>
        </w:tc>
      </w:tr>
      <w:tr w14:paraId="5E8292A8">
        <w:trPr>
          <w:jc w:val="center"/>
        </w:trPr>
        <w:tc>
          <w:tcPr>
            <w:tcW w:w="1980" w:type="dxa"/>
            <w:vAlign w:val="top"/>
          </w:tcPr>
          <w:p w14:paraId="6CF41CB1">
            <w:pPr>
              <w:ind w:firstLine="0" w:firstLineChars="0"/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联络人</w:t>
            </w:r>
          </w:p>
        </w:tc>
        <w:tc>
          <w:tcPr>
            <w:tcW w:w="2239" w:type="dxa"/>
            <w:vAlign w:val="top"/>
          </w:tcPr>
          <w:p w14:paraId="7C4179A5">
            <w:pPr>
              <w:ind w:firstLine="268" w:firstLineChars="100"/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786" w:type="dxa"/>
            <w:vAlign w:val="top"/>
          </w:tcPr>
          <w:p w14:paraId="52186AED"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职务</w:t>
            </w:r>
          </w:p>
        </w:tc>
        <w:tc>
          <w:tcPr>
            <w:tcW w:w="3760" w:type="dxa"/>
            <w:vAlign w:val="top"/>
          </w:tcPr>
          <w:p w14:paraId="646D0838"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 w14:paraId="7EBF75C4">
        <w:trPr>
          <w:jc w:val="center"/>
        </w:trPr>
        <w:tc>
          <w:tcPr>
            <w:tcW w:w="1980" w:type="dxa"/>
            <w:vAlign w:val="top"/>
          </w:tcPr>
          <w:p w14:paraId="7A05C066">
            <w:pPr>
              <w:ind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电话</w:t>
            </w:r>
          </w:p>
        </w:tc>
        <w:tc>
          <w:tcPr>
            <w:tcW w:w="2239" w:type="dxa"/>
            <w:vAlign w:val="top"/>
          </w:tcPr>
          <w:p w14:paraId="463F6040"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786" w:type="dxa"/>
            <w:vAlign w:val="top"/>
          </w:tcPr>
          <w:p w14:paraId="73FC7C05"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邮箱地址</w:t>
            </w:r>
          </w:p>
        </w:tc>
        <w:tc>
          <w:tcPr>
            <w:tcW w:w="3760" w:type="dxa"/>
            <w:vAlign w:val="top"/>
          </w:tcPr>
          <w:p w14:paraId="17056BEA"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 w14:paraId="260553F9">
        <w:trPr>
          <w:trHeight w:val="2781" w:hRule="atLeast"/>
          <w:jc w:val="center"/>
        </w:trPr>
        <w:tc>
          <w:tcPr>
            <w:tcW w:w="1980" w:type="dxa"/>
            <w:vAlign w:val="center"/>
          </w:tcPr>
          <w:p w14:paraId="786431D2"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详细材料</w:t>
            </w:r>
          </w:p>
          <w:p w14:paraId="70C62B3B"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（不超过2000字）</w:t>
            </w:r>
          </w:p>
        </w:tc>
        <w:tc>
          <w:tcPr>
            <w:tcW w:w="7785" w:type="dxa"/>
            <w:gridSpan w:val="3"/>
            <w:vAlign w:val="top"/>
          </w:tcPr>
          <w:p w14:paraId="6926A437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 w14:paraId="736FACC1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申请材料包括但不限于：</w:t>
            </w:r>
          </w:p>
          <w:p w14:paraId="2527485E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1.工作室成立时间，人员数量，其中编内、编外分别多少人；</w:t>
            </w:r>
          </w:p>
          <w:p w14:paraId="56058B91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2.主要负责人及骨干介绍;</w:t>
            </w:r>
          </w:p>
          <w:p w14:paraId="44AB9ED1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3.是否建立规章制度或管理办法，如果有，请附后；</w:t>
            </w:r>
          </w:p>
          <w:p w14:paraId="79AC95E3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4.是否有明确的奖励机制，如果有，请简述；</w:t>
            </w:r>
          </w:p>
          <w:p w14:paraId="51B7F8BF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5.是否有独立的新媒体账号，如果有，请列出平台、账号、粉丝数量等具体信息；</w:t>
            </w:r>
          </w:p>
          <w:p w14:paraId="762BE555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6.工作室成立至今，创作生产的图文数量、短视频数量以及其他作品数量；是否有爆款产品，如果有，请列出浏览、播放、转发、评论、点赞等具体数量；</w:t>
            </w:r>
          </w:p>
          <w:p w14:paraId="4C041804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7.是否具有经济效益和社会效益，如果有，请列出相关指标；</w:t>
            </w:r>
          </w:p>
          <w:p w14:paraId="6CC1E7F1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8.工作室亮点与成效；</w:t>
            </w:r>
          </w:p>
          <w:p w14:paraId="4320CECA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9.存在的问题；</w:t>
            </w:r>
          </w:p>
          <w:p w14:paraId="6385D801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10.下一步工作设想；</w:t>
            </w:r>
          </w:p>
          <w:p w14:paraId="6122FA69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11.其他需要补充或强调的数据和文字材料。</w:t>
            </w:r>
          </w:p>
          <w:p w14:paraId="2B4E7088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 w14:paraId="659BAC35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备注：申报单位为工作室上级管理单位/公司</w:t>
            </w:r>
          </w:p>
          <w:p w14:paraId="53B09B87"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 w14:paraId="5C42E269"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 w14:paraId="74B42982"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 w14:paraId="07FCC9F5"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</w:tbl>
    <w:p w14:paraId="4BA7D3C6">
      <w:pPr>
        <w:jc w:val="center"/>
        <w:rPr>
          <w:rFonts w:hint="eastAsia" w:ascii="黑体" w:hAnsi="宋体" w:eastAsia="黑体" w:cs="黑体"/>
          <w:b w:val="0"/>
          <w:bCs/>
          <w:color w:val="000000"/>
          <w:sz w:val="28"/>
          <w:szCs w:val="28"/>
          <w:highlight w:val="none"/>
          <w:vertAlign w:val="baseline"/>
          <w:lang w:eastAsia="zh-CN" w:bidi="ar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 w:chapStyle="1"/>
          <w:cols w:space="425" w:num="1"/>
          <w:docGrid w:type="lines" w:linePitch="312" w:charSpace="0"/>
        </w:sectPr>
      </w:pPr>
    </w:p>
    <w:tbl>
      <w:tblPr>
        <w:tblStyle w:val="5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800"/>
      </w:tblGrid>
      <w:tr w14:paraId="0130F4DA">
        <w:trPr>
          <w:trHeight w:val="3704" w:hRule="atLeast"/>
          <w:jc w:val="center"/>
        </w:trPr>
        <w:tc>
          <w:tcPr>
            <w:tcW w:w="1980" w:type="dxa"/>
            <w:vAlign w:val="center"/>
          </w:tcPr>
          <w:p w14:paraId="3B61C9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代表作品</w:t>
            </w:r>
          </w:p>
        </w:tc>
        <w:tc>
          <w:tcPr>
            <w:tcW w:w="7800" w:type="dxa"/>
            <w:vAlign w:val="top"/>
          </w:tcPr>
          <w:p w14:paraId="2F6F729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 w14:paraId="2F19683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提供不少于五个代表作品的作品名称及链接（如果是视频作品，请同时提供原视频网盘链接）</w:t>
            </w:r>
          </w:p>
        </w:tc>
      </w:tr>
      <w:tr w14:paraId="1D459801">
        <w:trPr>
          <w:trHeight w:val="6661" w:hRule="atLeast"/>
          <w:jc w:val="center"/>
        </w:trPr>
        <w:tc>
          <w:tcPr>
            <w:tcW w:w="1980" w:type="dxa"/>
            <w:vAlign w:val="center"/>
          </w:tcPr>
          <w:p w14:paraId="46A78A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  <w:p w14:paraId="4A3917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意见</w:t>
            </w:r>
          </w:p>
        </w:tc>
        <w:tc>
          <w:tcPr>
            <w:tcW w:w="7800" w:type="dxa"/>
          </w:tcPr>
          <w:p w14:paraId="186A544E"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 w14:paraId="4F8A04CC">
            <w:pPr>
              <w:bidi w:val="0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  <w:p w14:paraId="0F890FB2">
            <w:pPr>
              <w:bidi w:val="0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  <w:p w14:paraId="3E550D2C">
            <w:pPr>
              <w:ind w:firstLine="396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我单位承诺申报材料内容真实有效。</w:t>
            </w:r>
          </w:p>
          <w:p w14:paraId="7916AF31">
            <w:pPr>
              <w:bidi w:val="0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  <w:p w14:paraId="4571A59F">
            <w:pPr>
              <w:bidi w:val="0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  <w:p w14:paraId="081FB1A7">
            <w:pPr>
              <w:bidi w:val="0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  <w:p w14:paraId="54A05D32">
            <w:pPr>
              <w:bidi w:val="0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  <w:p w14:paraId="1161C09B">
            <w:pPr>
              <w:tabs>
                <w:tab w:val="left" w:pos="96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   公    章</w:t>
            </w:r>
          </w:p>
          <w:p w14:paraId="34718454">
            <w:pPr>
              <w:tabs>
                <w:tab w:val="left" w:pos="96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    年   月   日</w:t>
            </w:r>
          </w:p>
        </w:tc>
      </w:tr>
    </w:tbl>
    <w:p w14:paraId="76871BAB"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highlight w:val="none"/>
          <w:lang w:eastAsia="zh-CN" w:bidi="ar"/>
        </w:rPr>
      </w:pPr>
    </w:p>
    <w:p w14:paraId="040C0F75"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highlight w:val="none"/>
          <w:lang w:eastAsia="zh-CN" w:bidi="ar"/>
        </w:rPr>
      </w:pP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NumType w:fmt="decimal" w:chapStyle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09718">
    <w:pPr>
      <w:pStyle w:val="2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CB55E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CB55E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3EFB1">
    <w:pPr>
      <w:pStyle w:val="2"/>
    </w:pPr>
  </w:p>
  <w:p w14:paraId="18AC91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9CDA2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9CDA2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YmMyZDRlYTZjYmUwYWZjMDZhNzFjZWZlMjUzZTUifQ=="/>
    <w:docVar w:name="KSO_WPS_MARK_KEY" w:val="01dba587-c661-493d-af8a-2ddfc2025e51"/>
  </w:docVars>
  <w:rsids>
    <w:rsidRoot w:val="00FF1F53"/>
    <w:rsid w:val="00410B41"/>
    <w:rsid w:val="00451DF0"/>
    <w:rsid w:val="004A36AD"/>
    <w:rsid w:val="00FF1F53"/>
    <w:rsid w:val="0289711F"/>
    <w:rsid w:val="03772C39"/>
    <w:rsid w:val="03AC1B29"/>
    <w:rsid w:val="04A8153B"/>
    <w:rsid w:val="09CA7C0B"/>
    <w:rsid w:val="0CF46566"/>
    <w:rsid w:val="0D464A4D"/>
    <w:rsid w:val="112F3A76"/>
    <w:rsid w:val="122E5DFF"/>
    <w:rsid w:val="12844511"/>
    <w:rsid w:val="12C02F26"/>
    <w:rsid w:val="13E65CD5"/>
    <w:rsid w:val="17A072EC"/>
    <w:rsid w:val="183549D3"/>
    <w:rsid w:val="1A6478D0"/>
    <w:rsid w:val="1DCA612A"/>
    <w:rsid w:val="1FEB2BEA"/>
    <w:rsid w:val="201C7BDE"/>
    <w:rsid w:val="27831136"/>
    <w:rsid w:val="2DDC3B25"/>
    <w:rsid w:val="2F2909A6"/>
    <w:rsid w:val="31611389"/>
    <w:rsid w:val="31BE0AF5"/>
    <w:rsid w:val="31F86766"/>
    <w:rsid w:val="336A3617"/>
    <w:rsid w:val="34374EA2"/>
    <w:rsid w:val="35730FFF"/>
    <w:rsid w:val="36C739BA"/>
    <w:rsid w:val="3BEB0335"/>
    <w:rsid w:val="3E8F0769"/>
    <w:rsid w:val="3E93079E"/>
    <w:rsid w:val="3F4068D7"/>
    <w:rsid w:val="3FBD419F"/>
    <w:rsid w:val="41106303"/>
    <w:rsid w:val="41636E7A"/>
    <w:rsid w:val="41B91C31"/>
    <w:rsid w:val="426B55FB"/>
    <w:rsid w:val="42982357"/>
    <w:rsid w:val="456E1278"/>
    <w:rsid w:val="4A657A5A"/>
    <w:rsid w:val="4DD733C4"/>
    <w:rsid w:val="513D6994"/>
    <w:rsid w:val="51475FBA"/>
    <w:rsid w:val="57622C97"/>
    <w:rsid w:val="5A3046BE"/>
    <w:rsid w:val="5CA1661F"/>
    <w:rsid w:val="5D9F0213"/>
    <w:rsid w:val="5E724613"/>
    <w:rsid w:val="61F3F7FD"/>
    <w:rsid w:val="65E642C7"/>
    <w:rsid w:val="66046ADA"/>
    <w:rsid w:val="693A113D"/>
    <w:rsid w:val="6B7C6F17"/>
    <w:rsid w:val="6C5024B5"/>
    <w:rsid w:val="6DFD13BD"/>
    <w:rsid w:val="6DFF8AF0"/>
    <w:rsid w:val="6E4F51C6"/>
    <w:rsid w:val="6FEBFB4B"/>
    <w:rsid w:val="715F9B74"/>
    <w:rsid w:val="73EB10C8"/>
    <w:rsid w:val="764E0822"/>
    <w:rsid w:val="770C7CAB"/>
    <w:rsid w:val="7A5E1AFB"/>
    <w:rsid w:val="7BB95817"/>
    <w:rsid w:val="7C8A5B61"/>
    <w:rsid w:val="7D5471E5"/>
    <w:rsid w:val="7E4E36E4"/>
    <w:rsid w:val="7E827F96"/>
    <w:rsid w:val="7F4E784D"/>
    <w:rsid w:val="7FEE6373"/>
    <w:rsid w:val="7FFACE0B"/>
    <w:rsid w:val="7FFFE764"/>
    <w:rsid w:val="9D35513F"/>
    <w:rsid w:val="A73F994E"/>
    <w:rsid w:val="BFDCDB8D"/>
    <w:rsid w:val="D6F723AD"/>
    <w:rsid w:val="DEFE05F2"/>
    <w:rsid w:val="E5D74F65"/>
    <w:rsid w:val="ED3F32DD"/>
    <w:rsid w:val="F5FE6ED5"/>
    <w:rsid w:val="F7DF0FA7"/>
    <w:rsid w:val="F7EBEDDB"/>
    <w:rsid w:val="FAC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960</Words>
  <Characters>1203</Characters>
  <Lines>1</Lines>
  <Paragraphs>1</Paragraphs>
  <TotalTime>19</TotalTime>
  <ScaleCrop>false</ScaleCrop>
  <LinksUpToDate>false</LinksUpToDate>
  <CharactersWithSpaces>1228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2020-04-07T23:08:00Z</dcterms:created>
  <dc:creator>admin</dc:creator>
  <cp:lastModifiedBy>Hannah.Lu</cp:lastModifiedBy>
  <cp:lastPrinted>2023-09-06T08:24:00Z</cp:lastPrinted>
  <dcterms:modified xsi:type="dcterms:W3CDTF">2024-08-13T15:20:08Z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F4BF3A03B8824F37AC739148AE71BB07</vt:lpwstr>
  </property>
</Properties>
</file>